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26.05.2026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03-06/2026/3012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Махачкала - г. Ставрополь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692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692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05008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Махачкала, Республика Дагестан, г. Махачкала, пр. Акушинского, 100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05027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ООО «Автостанция г. Хасавюрт», Республика Дагестан, г. Хасавюрт, ул. Буйнакского, д. 165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05029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«Кафе Камиль», Республика Дагестан, Кизлярский район, с. Краснооктябрьское, км 329+500 ФАД Р-215 «Астрахань-Кочубей-Кизляр-Махачкала»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26027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Светлоград, Ставропольский край, г. Светлоград, ул. 1-ая Фабричная, д.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Ставропольский автовокзал, Ставропольский край, г. Ставрополь, ул. Маршала Жукова, 27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Казбекова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Али-Гаджи Акушинского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Хасавюрт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"Хасавюрт - Бабаюрт" (82 ОП РЗ 82К-003)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Р-215 "Астрахань - Кочубей - Кизляр - Махачкала"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Р-215 "Астрахань - Кочубей - Кизляр - Махачкала"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Краснооктябрьское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Р-215 "Астрахань - Кочубей - Кизляр - Махачкала"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А-167 "Кочубей - Нефтекумск - Зеленокумск - Минеральные Воды"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"Обход г. Буденновска"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"Светлоград - Благодарный - Буденновск"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"Светлоград - Летняя Ставка - Кучерла"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Фабричная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Светлоград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"Светлоград - Летняя Ставка - Кучерла"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Р-216 "Астрахань - Элиста - Ставрополь"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Ставрополю от автомобильной дороги "Астрахань - Элиста - Ставрополь"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Старомарьевское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Достоевского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Достоевского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Старомарьевское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Ставрополю от автомобильной дороги "Астрахань - Элиста - Ставрополь"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Р-216 "Астрахань - Элиста - Ставрополь"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"Светлоград - Летняя Ставка - Кучерла"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Фабричная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Светлоград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"Светлоград - Летняя Ставка - Кучерла"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"Светлоград - Благодарный - Буденновск"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"Обход г. Буденновска"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А-167 "Кочубей - Нефтекумск - Зеленокумск - Минеральные Воды"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Р-215 "Астрахань - Кочубей - Кизляр - Махачкала"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Р-215 "Астрахань - Кочубей - Кизляр - Махачкала"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Краснооктябрьское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Р-215 "Астрахань - Кочубей - Кизляр - Махачкала"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"Хасавюрт - Бабаюрт" (82 ОП РЗ 82К-003)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Хасавюрт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Али-Гаджи Акушинского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05027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05029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26027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07:16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26027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20:26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05029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05:10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05:01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05027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07:21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05008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